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96" w:rsidRDefault="00AF5A96" w:rsidP="00AF5A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Егоровна 217-883-973</w:t>
      </w:r>
    </w:p>
    <w:p w:rsidR="00CB417A" w:rsidRPr="00021980" w:rsidRDefault="00021980" w:rsidP="00021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8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21980" w:rsidRPr="00021980" w:rsidRDefault="00021980" w:rsidP="00021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80">
        <w:rPr>
          <w:rFonts w:ascii="Times New Roman" w:hAnsi="Times New Roman" w:cs="Times New Roman"/>
          <w:b/>
          <w:sz w:val="24"/>
          <w:szCs w:val="24"/>
        </w:rPr>
        <w:t>Кроссворд</w:t>
      </w:r>
      <w:r w:rsidR="003E0B7B">
        <w:rPr>
          <w:rFonts w:ascii="Times New Roman" w:hAnsi="Times New Roman" w:cs="Times New Roman"/>
          <w:b/>
          <w:sz w:val="24"/>
          <w:szCs w:val="24"/>
        </w:rPr>
        <w:t xml:space="preserve"> «Андерсен»</w:t>
      </w:r>
    </w:p>
    <w:tbl>
      <w:tblPr>
        <w:tblStyle w:val="a4"/>
        <w:tblW w:w="10200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21980" w:rsidRPr="003E440A" w:rsidTr="004B6A6E">
        <w:trPr>
          <w:trHeight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1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  <w:tr w:rsidR="00021980" w:rsidRPr="003E440A" w:rsidTr="004B6A6E">
        <w:trPr>
          <w:trHeight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2</w:t>
            </w: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  <w:tr w:rsidR="00021980" w:rsidRPr="003E440A" w:rsidTr="004B6A6E">
        <w:trPr>
          <w:trHeight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  <w:tr w:rsidR="00021980" w:rsidRPr="003E440A" w:rsidTr="004B6A6E">
        <w:trPr>
          <w:trHeight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4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  <w:tr w:rsidR="00021980" w:rsidRPr="003E440A" w:rsidTr="004B6A6E">
        <w:trPr>
          <w:trHeight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  <w:tr w:rsidR="00021980" w:rsidRPr="003E440A" w:rsidTr="004B6A6E">
        <w:trPr>
          <w:trHeight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6</w:t>
            </w: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  <w:tr w:rsidR="00021980" w:rsidRPr="003E440A" w:rsidTr="004B6A6E">
        <w:trPr>
          <w:trHeight w:val="850"/>
        </w:trPr>
        <w:tc>
          <w:tcPr>
            <w:tcW w:w="850" w:type="dxa"/>
            <w:tcBorders>
              <w:top w:val="nil"/>
              <w:lef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7</w:t>
            </w: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  <w:tr w:rsidR="00021980" w:rsidRPr="003E440A" w:rsidTr="004B6A6E">
        <w:trPr>
          <w:trHeight w:val="850"/>
        </w:trPr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  <w:r w:rsidRPr="003E440A">
              <w:t>8</w:t>
            </w: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80" w:rsidRPr="003E440A" w:rsidRDefault="00021980" w:rsidP="004B6A6E">
            <w:pPr>
              <w:pStyle w:val="a3"/>
              <w:spacing w:before="0" w:beforeAutospacing="0" w:after="0" w:afterAutospacing="0"/>
            </w:pPr>
          </w:p>
        </w:tc>
      </w:tr>
    </w:tbl>
    <w:p w:rsidR="00021980" w:rsidRDefault="00021980">
      <w:pPr>
        <w:rPr>
          <w:rFonts w:ascii="Times New Roman" w:hAnsi="Times New Roman" w:cs="Times New Roman"/>
          <w:sz w:val="24"/>
          <w:szCs w:val="24"/>
        </w:rPr>
      </w:pPr>
    </w:p>
    <w:p w:rsidR="00021980" w:rsidRPr="003E440A" w:rsidRDefault="00021980" w:rsidP="00021980">
      <w:pPr>
        <w:pStyle w:val="a3"/>
        <w:spacing w:before="0" w:beforeAutospacing="0" w:after="0" w:afterAutospacing="0"/>
        <w:ind w:firstLine="709"/>
        <w:rPr>
          <w:b/>
        </w:rPr>
      </w:pPr>
      <w:r w:rsidRPr="003E440A">
        <w:rPr>
          <w:b/>
        </w:rPr>
        <w:t>Вопросы:</w:t>
      </w:r>
    </w:p>
    <w:p w:rsidR="00021980" w:rsidRPr="003E440A" w:rsidRDefault="00021980" w:rsidP="00021980">
      <w:pPr>
        <w:pStyle w:val="a3"/>
        <w:spacing w:before="0" w:beforeAutospacing="0" w:after="0" w:afterAutospacing="0"/>
      </w:pP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 xml:space="preserve">Имя, которое дали </w:t>
      </w:r>
      <w:proofErr w:type="spellStart"/>
      <w:r w:rsidRPr="003E440A">
        <w:t>Дюймовочке</w:t>
      </w:r>
      <w:proofErr w:type="spellEnd"/>
      <w:r w:rsidRPr="003E440A">
        <w:t xml:space="preserve"> эльфы.</w:t>
      </w: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 xml:space="preserve">Представительница северного народа, которая подсказала девочке, как добраться до чертогов Снежной королевы. </w:t>
      </w: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>Имя главной героини сказки «Снежная королева».</w:t>
      </w: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>Осколки этого предмета ранили Кая из сказки «Снежная королева».</w:t>
      </w: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 xml:space="preserve">За кого старая Мышь хотела выдать замуж </w:t>
      </w:r>
      <w:proofErr w:type="spellStart"/>
      <w:r w:rsidRPr="003E440A">
        <w:t>Дюймовочку</w:t>
      </w:r>
      <w:proofErr w:type="spellEnd"/>
      <w:r w:rsidRPr="003E440A">
        <w:t>?</w:t>
      </w: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 xml:space="preserve">Птица, которую спасла </w:t>
      </w:r>
      <w:proofErr w:type="spellStart"/>
      <w:r w:rsidRPr="003E440A">
        <w:t>Дюймовочка</w:t>
      </w:r>
      <w:proofErr w:type="spellEnd"/>
      <w:r w:rsidRPr="003E440A">
        <w:t xml:space="preserve"> и которая унесла ее в теплые страны.</w:t>
      </w: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>Один из подарков, который хотел преподнести принцессе принц в сказке «Свинопас».</w:t>
      </w:r>
    </w:p>
    <w:p w:rsidR="00021980" w:rsidRPr="003E440A" w:rsidRDefault="00021980" w:rsidP="0002198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E440A">
        <w:t xml:space="preserve">Цветок, на лепестке которого плавала </w:t>
      </w:r>
      <w:proofErr w:type="spellStart"/>
      <w:r w:rsidRPr="003E440A">
        <w:t>Дюймовочка</w:t>
      </w:r>
      <w:proofErr w:type="spellEnd"/>
      <w:r w:rsidRPr="003E440A">
        <w:t xml:space="preserve"> по тарелке с водой.</w:t>
      </w:r>
    </w:p>
    <w:p w:rsidR="00021980" w:rsidRDefault="00021980" w:rsidP="00021980">
      <w:pPr>
        <w:pStyle w:val="a3"/>
        <w:spacing w:before="0" w:beforeAutospacing="0" w:after="0" w:afterAutospacing="0"/>
      </w:pPr>
    </w:p>
    <w:p w:rsidR="00021980" w:rsidRPr="003E440A" w:rsidRDefault="00021980" w:rsidP="00021980">
      <w:pPr>
        <w:pStyle w:val="a3"/>
        <w:spacing w:before="0" w:beforeAutospacing="0" w:after="0" w:afterAutospacing="0"/>
        <w:ind w:firstLine="709"/>
        <w:rPr>
          <w:b/>
        </w:rPr>
      </w:pPr>
      <w:r w:rsidRPr="003E440A">
        <w:rPr>
          <w:b/>
        </w:rPr>
        <w:t>Ответы.</w:t>
      </w:r>
    </w:p>
    <w:p w:rsidR="00021980" w:rsidRPr="003E440A" w:rsidRDefault="00021980" w:rsidP="00021980">
      <w:pPr>
        <w:pStyle w:val="a3"/>
        <w:spacing w:before="0" w:beforeAutospacing="0" w:after="0" w:afterAutospacing="0"/>
        <w:ind w:left="360"/>
      </w:pP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>Майя</w:t>
      </w: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>Финка</w:t>
      </w: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>Герда</w:t>
      </w: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>Зеркало</w:t>
      </w: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>Крот</w:t>
      </w: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>Ласточка</w:t>
      </w: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>Соловей</w:t>
      </w:r>
    </w:p>
    <w:p w:rsidR="00021980" w:rsidRPr="003E440A" w:rsidRDefault="00021980" w:rsidP="00021980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440A">
        <w:t xml:space="preserve">Тюльпан </w:t>
      </w:r>
    </w:p>
    <w:p w:rsidR="00021980" w:rsidRPr="00021980" w:rsidRDefault="00021980">
      <w:pPr>
        <w:rPr>
          <w:rFonts w:ascii="Times New Roman" w:hAnsi="Times New Roman" w:cs="Times New Roman"/>
          <w:sz w:val="24"/>
          <w:szCs w:val="24"/>
        </w:rPr>
      </w:pPr>
    </w:p>
    <w:sectPr w:rsidR="00021980" w:rsidRPr="00021980" w:rsidSect="000219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05F"/>
    <w:multiLevelType w:val="hybridMultilevel"/>
    <w:tmpl w:val="16B2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1CD4"/>
    <w:multiLevelType w:val="hybridMultilevel"/>
    <w:tmpl w:val="EDE8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980"/>
    <w:rsid w:val="00021980"/>
    <w:rsid w:val="00286476"/>
    <w:rsid w:val="00316B83"/>
    <w:rsid w:val="003E0B7B"/>
    <w:rsid w:val="004E2B6C"/>
    <w:rsid w:val="005517F2"/>
    <w:rsid w:val="00575AAB"/>
    <w:rsid w:val="006A3BA7"/>
    <w:rsid w:val="008F2F68"/>
    <w:rsid w:val="0091135C"/>
    <w:rsid w:val="00943207"/>
    <w:rsid w:val="00AF5A96"/>
    <w:rsid w:val="00C669B7"/>
    <w:rsid w:val="00CB417A"/>
    <w:rsid w:val="00DA7F1A"/>
    <w:rsid w:val="00E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2013-01-13T15:45:00Z</dcterms:created>
  <dcterms:modified xsi:type="dcterms:W3CDTF">2013-01-16T15:03:00Z</dcterms:modified>
</cp:coreProperties>
</file>