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F4" w:rsidRDefault="009347F4" w:rsidP="00934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7F4">
        <w:rPr>
          <w:rFonts w:ascii="Times New Roman" w:hAnsi="Times New Roman" w:cs="Times New Roman"/>
          <w:b/>
          <w:sz w:val="28"/>
          <w:szCs w:val="28"/>
        </w:rPr>
        <w:t>3.Календарно-тематическое планирование работы с детьми старшего дошкольного возраста (5-6 лет)</w:t>
      </w:r>
    </w:p>
    <w:p w:rsidR="00DC5B6B" w:rsidRPr="009347F4" w:rsidRDefault="00DC5B6B" w:rsidP="00934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4"/>
        <w:gridCol w:w="1392"/>
        <w:gridCol w:w="1962"/>
        <w:gridCol w:w="4722"/>
        <w:gridCol w:w="6273"/>
      </w:tblGrid>
      <w:tr w:rsidR="009347F4" w:rsidRPr="009347F4" w:rsidTr="005E790C">
        <w:trPr>
          <w:trHeight w:val="219"/>
        </w:trPr>
        <w:tc>
          <w:tcPr>
            <w:tcW w:w="1254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</w:tr>
      <w:tr w:rsidR="009347F4" w:rsidRPr="009347F4" w:rsidTr="005E790C">
        <w:trPr>
          <w:trHeight w:val="395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Звук и буквы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, а.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звуком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и его характеристикой. Дать понятие о месте нахождения звука в слове. 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Познакомить с буквой А. Развивать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у детей фонематические процессы. Закреплять понятие «звук», «гласный звук». Развивать умение выделять ударный гласный звук в начале слов. Деление слов на слоги</w:t>
            </w: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Выкладывание буквы из различного материала.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«Назови картинку, выдели первый звук».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«Подбери слово».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«Хлопай, не зевай».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«Поймай звук».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«Покажи букву»</w:t>
            </w:r>
          </w:p>
        </w:tc>
      </w:tr>
      <w:tr w:rsidR="009347F4" w:rsidRPr="009347F4" w:rsidTr="005E790C">
        <w:trPr>
          <w:trHeight w:val="334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Звук и буквы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, о.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звуком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и способом его характеристики с опорой на артикуляционные признаки. Развивать фонематические процессы. Закреплять понятия «звук», «слово». Развивать умение выделять гласный звук в начале слов.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Выкладывание букв из различного материала.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«Выбери картинку».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«Составь предложение».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«Продолжи ряд».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«Выдели звук».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«Буквенные сказки».</w:t>
            </w:r>
          </w:p>
        </w:tc>
      </w:tr>
      <w:tr w:rsidR="009347F4" w:rsidRPr="009347F4" w:rsidTr="005E790C">
        <w:trPr>
          <w:trHeight w:val="334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Звук и буквы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, у.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звуком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, способом его характеристики с опорой на артикуляцию и понятием «гласный звук». Учить выделять начальный ударный гласный звук в слогах и словах. 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Познакомить с буквой У. Развивать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фонематический слух, фонематическое восприятие. </w:t>
            </w: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Деление слов на слоги.</w:t>
            </w: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Выкладывание буквы из различного материала.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«Назови картинку, выдели первый звук».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«Телеграф».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«Запомни, повтори».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«Поймай звук».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«Буквенные сказки».</w:t>
            </w:r>
          </w:p>
        </w:tc>
      </w:tr>
      <w:tr w:rsidR="009347F4" w:rsidRPr="009347F4" w:rsidTr="005E790C">
        <w:trPr>
          <w:trHeight w:val="364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Звук и буква Ы.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со звуком 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и буквой Ы. Научить характеризовать звук Ы. Упражнять детей в делении слов на слоги, предложений на слова.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Выкладывание буквы из различного материала.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«Подбери картинки».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«Продолжи ряд».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«Составь схему».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«Капитаны».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«Рыбалка».</w:t>
            </w:r>
          </w:p>
        </w:tc>
      </w:tr>
      <w:tr w:rsidR="009347F4" w:rsidRPr="009347F4" w:rsidTr="005E790C">
        <w:trPr>
          <w:trHeight w:val="364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Звук  и буквы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 Э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, э. 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Познакомить со звуком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, буквой Э.</w:t>
            </w:r>
            <w:r w:rsidRPr="00934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Выкладывание буквы из различного материала.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«Найди ошибку и исправь».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«Придумай рассказ».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«Вставь буквы». </w:t>
            </w:r>
          </w:p>
        </w:tc>
      </w:tr>
      <w:tr w:rsidR="009347F4" w:rsidRPr="009347F4" w:rsidTr="005E790C">
        <w:trPr>
          <w:trHeight w:val="364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буквы 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, п.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со звуком 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и способом его характеристики с опорой на артикуляционные и акустические признаки. Учить выделять звук в слогах и словах. Развивать фонематические процессы. Закреплять понятие: «звук», «слово».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Выкладывание буквы из различного материала.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Чтение слогов.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5. Работа в тетрадях по подготовке руки к письму.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«Домик».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«Хлопай, не зевай».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«Определи место звука в слове».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«Выдели звук».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«Буквенные сказки».</w:t>
            </w:r>
          </w:p>
        </w:tc>
      </w:tr>
      <w:tr w:rsidR="009347F4" w:rsidRPr="009347F4" w:rsidTr="005E790C">
        <w:trPr>
          <w:trHeight w:val="364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Звук и  буквы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, б.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звуком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 и научить характеризовать его с </w:t>
            </w: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опорой на различные виды контроля. Развивать у детей фонематические процессы. Упражнять в делении слов на слоги.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Выкладывание буквы из различного материала.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Чтение слогов.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5. Работа в тетрадях по подготовке руки к письму.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«Назови слова».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«Продолжи ряд».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«Подбери картинки».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«Хлопай, не зевай».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«Буквенные сказки».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6. «Поющие мячики, звучащие игрушки».</w:t>
            </w:r>
          </w:p>
        </w:tc>
      </w:tr>
      <w:tr w:rsidR="009347F4" w:rsidRPr="009347F4" w:rsidTr="005E790C">
        <w:trPr>
          <w:trHeight w:val="364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Звук и буквы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, т.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звуком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 и буквой Т. Научить характеризовать звук Т по акустическим и артикуляционным признака.  Развивать у детей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Чтение слоговой таблицы.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Загадки-шутки.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«Домик».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«Продолжи ряд».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«Подбери картинку».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«Буквенные сказки».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«Собери слово».</w:t>
            </w:r>
          </w:p>
        </w:tc>
      </w:tr>
      <w:tr w:rsidR="009347F4" w:rsidRPr="009347F4" w:rsidTr="005E790C">
        <w:trPr>
          <w:trHeight w:val="334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звуком Д. Упражнять детей в определении места звуков в словах. Упражнять в делении слов на слоги. Развивать умение анализировать слоги и выкладывать их графическую схему.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Выкладывание буквы из различного материала.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2. Звуковой анализ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Чтение слогов.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6.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«Скажи наоборот».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«Четвертый лишний».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«Продолжи ряд».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«Буквенные сказки».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«Логопедическое лото».</w:t>
            </w:r>
          </w:p>
        </w:tc>
      </w:tr>
      <w:tr w:rsidR="009347F4" w:rsidRPr="009347F4" w:rsidTr="005E790C">
        <w:trPr>
          <w:trHeight w:val="364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Звук и буквы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звуком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 и буквой С. Научить характеризовать его по акустическим и артикуляционным признакам.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ударным гласным звуком.  Упражнять в делении слов на слоги, предложений на слова. Упражнять в звуковом анализе слогов. Определять место звука в слове.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Звуковой анализ слогов.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Чтение слогов.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«Назови слова с заданным звуком».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«Найди и обведи».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«Составь схему предложения».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«Продолжи ряд».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 Кто больше назовет?».</w:t>
            </w:r>
          </w:p>
        </w:tc>
      </w:tr>
      <w:tr w:rsidR="009347F4" w:rsidRPr="009347F4" w:rsidTr="005E790C">
        <w:trPr>
          <w:trHeight w:val="425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буквы 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характеризовать звук 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акустические и артикуляционные признаки. Упражнять детей в звуковом анализе слов из трех звуков. Развивать умение анализировать предложения.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Звуковой анализ слогов.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Чтение слоговой таблицы.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«Скажи быстро».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«»Угадай, какой звук».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«Назови слово».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«Буквенные сказки».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«Собери слово».</w:t>
            </w:r>
          </w:p>
        </w:tc>
      </w:tr>
      <w:tr w:rsidR="009347F4" w:rsidRPr="009347F4" w:rsidTr="005E790C">
        <w:trPr>
          <w:trHeight w:val="304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Звук и буквы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, к.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Научить детей различать звук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по акустическим и артикуляционным признакам.</w:t>
            </w:r>
            <w:r w:rsidRPr="00934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Упражнять детей в делении слов на слоги.</w:t>
            </w:r>
            <w:r w:rsidRPr="00934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дыхание, голос и мимическую </w:t>
            </w: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мускулатуру лица.</w:t>
            </w:r>
            <w:r w:rsidRPr="00934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Упражнять в выделении звуков из слов.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Загадки.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Чтение слоговой таблицы.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«Подбери картинку».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«Определи место звука в слове».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«Составь предложение».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«Перекличка».</w:t>
            </w:r>
          </w:p>
        </w:tc>
      </w:tr>
      <w:tr w:rsidR="009347F4" w:rsidRPr="009347F4" w:rsidTr="005E790C">
        <w:trPr>
          <w:trHeight w:val="364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Звук и буквы Г, г.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звуком Г,  научить давать  характеристику.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делить слова на слоги. Упражнять в звуковом анализе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Выкладывание буквы из различного материала.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2. Звуковой анализ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6.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«Скажи наоборот».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«Найди пару».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«Подбери картинку».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«Разложи в два ряда».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«Буквенные сказки».</w:t>
            </w:r>
          </w:p>
        </w:tc>
      </w:tr>
      <w:tr w:rsidR="009347F4" w:rsidRPr="009347F4" w:rsidTr="005E790C">
        <w:trPr>
          <w:trHeight w:val="364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Звук и буквы Ф, ф.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Познакомить со звуком Ф, буквой Ф.</w:t>
            </w:r>
            <w:r w:rsidRPr="00934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чтении слогов. </w:t>
            </w: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Звуковой анализ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«Закончи вторую строчку».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«Начинай с буквы…».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«Разгадай ребус». </w:t>
            </w:r>
          </w:p>
        </w:tc>
      </w:tr>
      <w:tr w:rsidR="009347F4" w:rsidRPr="009347F4" w:rsidTr="005E790C">
        <w:trPr>
          <w:trHeight w:val="334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Звук и буквы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, в.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характеризовать звук 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у детей умение анализировать предложения, слова и слоги.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1.Звуковой анализ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Чтение слоговой таблицы.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«Звук заблудился».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«Угадай, какой звук».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«Назови слово».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«Буквенные сказки».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«Кто увидит больше всех?».</w:t>
            </w:r>
          </w:p>
        </w:tc>
      </w:tr>
      <w:tr w:rsidR="009347F4" w:rsidRPr="009347F4" w:rsidTr="005E790C">
        <w:trPr>
          <w:trHeight w:val="425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буквы 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со звуком 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и научить характеризовать его по акустическим и артикуляционным признакам.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Упражнять в анализе слов и предложений.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Чтение слогов.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5. Выкладывание буквы из различного материала.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«На что похожа?».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«Подбери картинки».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«Составь схему».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«Домик».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«Хлопай, не зевай».</w:t>
            </w:r>
          </w:p>
        </w:tc>
      </w:tr>
      <w:tr w:rsidR="009347F4" w:rsidRPr="009347F4" w:rsidTr="005E790C">
        <w:trPr>
          <w:trHeight w:val="339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Звук и буквы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, ж.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Научить детей характеризовать звук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по акустическим и артикуляционным признакам. Упражнять в анализе слов и предложений.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Звуковой анализ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Чтение по карточкам.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«Жуки».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«Подбери схему».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«Прибавляй слог».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«Скажи в рифму».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«Кто увидит больше всех?».</w:t>
            </w:r>
          </w:p>
        </w:tc>
      </w:tr>
      <w:tr w:rsidR="009347F4" w:rsidRPr="009347F4" w:rsidTr="005E790C">
        <w:trPr>
          <w:trHeight w:val="364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буквы Ч, ч. 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Познакомить со звуком Ч, буквой Ч.</w:t>
            </w:r>
            <w:r w:rsidRPr="00934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Чтение по таблице.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«Раскрась предметы».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«Вставь пропущенную букву».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«Составь слово из слогов».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4. «Составь как можно больше слов». </w:t>
            </w:r>
          </w:p>
        </w:tc>
      </w:tr>
      <w:tr w:rsidR="009347F4" w:rsidRPr="009347F4" w:rsidTr="005E790C">
        <w:trPr>
          <w:trHeight w:val="308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буквы 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со звуком 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, буквой Щ.</w:t>
            </w:r>
            <w:r w:rsidRPr="00934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Звуковой анализ слогов. 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слогов. 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«Перепутались буквы».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«Запиши слова».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«Составь слова». </w:t>
            </w:r>
          </w:p>
        </w:tc>
      </w:tr>
      <w:tr w:rsidR="009347F4" w:rsidRPr="009347F4" w:rsidTr="005E790C">
        <w:trPr>
          <w:trHeight w:val="395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вук  и буквы 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со звуком 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, буквой Ц.</w:t>
            </w:r>
            <w:r w:rsidRPr="00934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Чтение по таблице.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5. Чтение текстов. 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«Придумай и запиши по три слова».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«Расшифруй слово по первым звукам».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«Напечатай предложение».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«Разгадай ребус».</w:t>
            </w:r>
          </w:p>
        </w:tc>
      </w:tr>
      <w:tr w:rsidR="009347F4" w:rsidRPr="009347F4" w:rsidTr="005E790C">
        <w:trPr>
          <w:trHeight w:val="339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Звук и буквы М, м.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детей со звуком М.  Научить характеризовать звук М по </w:t>
            </w: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акустическим и артикуляционным признакам. Познакомить с буквой М.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Закреплять понятия о месте звука в слове. Упражнять детей в делении слов на слоги. Развивать фонематические процессы. Чтение слогов.</w:t>
            </w: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Выкладывание букв из различного материала.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«Хлопай, не зевай».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«Рассели по домам».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«Составь предложение».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«Продолжи ряд».</w:t>
            </w:r>
          </w:p>
          <w:p w:rsid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«Буквенные сказки».</w:t>
            </w:r>
          </w:p>
          <w:p w:rsidR="00DC5B6B" w:rsidRPr="009347F4" w:rsidRDefault="00DC5B6B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F4" w:rsidRPr="009347F4" w:rsidTr="005E790C">
        <w:trPr>
          <w:trHeight w:val="364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Звук и буквы Н, н.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звуком Н  и буквой Н. Научить характеризовать звук Н  по акустическим и артикуляционным признакам. Упражнять детей в делении слов на слоги, в определении места звука в слове. Развивать фонематические процессы. Учить детей составлять звуковые схемы и анализировать их.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Чтение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Выкладывание буквы из различного материала.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Загадки – шутки.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6.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«Найди подходящее слово».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«Продолжи ряд».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«Составь схему».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«Кому это нужно?».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«Рыбалка».</w:t>
            </w:r>
          </w:p>
        </w:tc>
      </w:tr>
      <w:tr w:rsidR="009347F4" w:rsidRPr="009347F4" w:rsidTr="005E790C">
        <w:trPr>
          <w:trHeight w:val="308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Звук и буквы Х, х.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Научить детей характеризовать звук Х  по акустическим и артикуляционным признакам. Упражнять детей в определении места звуков в словах. Упражнять в анализе предложений, составлении предложений.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Чтение слогов.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Выкладывание буквы из различного материала.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 Работа в тетрадях.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«Скажи наоборот».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«Прибавляй слог».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«Продолжи ряд».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«Кто внимательнее?».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«Слоговое лото».</w:t>
            </w:r>
          </w:p>
        </w:tc>
      </w:tr>
      <w:tr w:rsidR="009347F4" w:rsidRPr="009347F4" w:rsidTr="005E790C">
        <w:trPr>
          <w:trHeight w:val="395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Звук и буквы Л, 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звуком Л  и буквой Л. Научить характеризовать звук Л  по акустическим и артикуляционным признакам. Развивать у детей фонематические процессы. Упражнять детей в звуковом анализе прямых и обратных слогов и в делении слов на слоги.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Выкладывание буквы из различного материала.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2. Чтение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Работа с разрезными 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«Назови слова».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«Придумай предложение с заданным словом».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«Что изменилось?».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«Цепочка слов».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5. «Большие  - маленькие». </w:t>
            </w:r>
          </w:p>
        </w:tc>
      </w:tr>
      <w:tr w:rsidR="009347F4" w:rsidRPr="009347F4" w:rsidTr="005E790C">
        <w:trPr>
          <w:trHeight w:val="308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Звук [ЙА] и буквы Я, я.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Познакомить со звуком [ЙА], буквой Я.</w:t>
            </w:r>
            <w:r w:rsidRPr="00934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Чтение по таблице.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«Отгадай загадку».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«Найди знакомые слова».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«Прочитай с конца».</w:t>
            </w:r>
          </w:p>
        </w:tc>
      </w:tr>
      <w:tr w:rsidR="009347F4" w:rsidRPr="009347F4" w:rsidTr="005E790C">
        <w:trPr>
          <w:trHeight w:val="395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Звук [ЙО] и буквы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, е.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Познакомить со звуком [ЙО], буквой Е.</w:t>
            </w:r>
            <w:r w:rsidRPr="00934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Чтение по таблице.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«Загадки-складки».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«Выбери картинки».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«Продолжи ряд».</w:t>
            </w:r>
          </w:p>
        </w:tc>
      </w:tr>
      <w:tr w:rsidR="009347F4" w:rsidRPr="009347F4" w:rsidTr="005E790C">
        <w:trPr>
          <w:trHeight w:val="395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Звук [ЙУ] и буквы  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Познакомить со звуком [ЙУ], буквой Ю.</w:t>
            </w:r>
            <w:r w:rsidRPr="00934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фонематические </w:t>
            </w: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Чтение по таблице.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Выкладывание буквы из различного материала.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«Слоги рассыпались».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«Скажи по-другому».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Кто знает, пусть продолжит».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«Полслова за вами».</w:t>
            </w:r>
          </w:p>
        </w:tc>
      </w:tr>
      <w:tr w:rsidR="009347F4" w:rsidRPr="009347F4" w:rsidTr="005E790C">
        <w:trPr>
          <w:trHeight w:val="308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Звук и буквы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, 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звуком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его акустико-артикуляционной характеристикой. Закреплять понятия: гласный звук, слог, слово.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Выкладывание буквы из различного материала.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Чтение слоговой таблицы.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«Слушай, повторяй».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«Назови слова».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«Составь предложение».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«Хлопай, не зевай».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«Буквенные сказки».</w:t>
            </w:r>
          </w:p>
        </w:tc>
      </w:tr>
      <w:tr w:rsidR="009347F4" w:rsidRPr="009347F4" w:rsidTr="005E790C">
        <w:trPr>
          <w:trHeight w:val="364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Звук [ЙЭ] и буквы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, е.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Познакомить со звуком [ЙЭ], буквой Е.</w:t>
            </w:r>
            <w:r w:rsidRPr="00934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чтении слогов. </w:t>
            </w: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Чтение по таблице.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«Загадки-складки».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«Выбери картинки».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«Продолжи ряд».</w:t>
            </w:r>
          </w:p>
        </w:tc>
      </w:tr>
      <w:tr w:rsidR="009347F4" w:rsidRPr="009347F4" w:rsidTr="005E790C">
        <w:trPr>
          <w:trHeight w:val="339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Пь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со звуком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Пь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и способом его характеристики с опорой на артикуляционные и </w:t>
            </w: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акустические признаки.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Учить выделять звук в слогах и словах. Развивать фонематические процессы. Закреплять понятие: «звук», «слово».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Скороговорка.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2. Чтение открытых слогов, образованных буквой 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и буквами Я, Е, Ю, И, Е.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5. Работа в тетрадях по подготовке руки к письму.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«Домик».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«Хлопай, не зевай».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«Определи место звука в слове».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«Выдели звук».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«Буквенные сказки».</w:t>
            </w:r>
          </w:p>
        </w:tc>
      </w:tr>
      <w:tr w:rsidR="009347F4" w:rsidRPr="009347F4" w:rsidTr="005E790C">
        <w:trPr>
          <w:trHeight w:val="334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Звук 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Бь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со звуком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Бь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 и научить характеризовать его с опорой на различные виды контроля.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у детей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Упражнять в делении слов на слоги.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Звуковой анализ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2. Составление схемы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Чтение открытых слогов, образованных буквой Б и буквами Я, Е, 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, И, Е.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6.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«Назови слова».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«Продолжи ряд».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«Подбери картинки».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«Хлопай, не зевай».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«Буквенные сказки».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6. «Поющие мячики, звучащие игрушки».</w:t>
            </w:r>
          </w:p>
        </w:tc>
      </w:tr>
      <w:tr w:rsidR="009347F4" w:rsidRPr="009347F4" w:rsidTr="005E790C">
        <w:trPr>
          <w:trHeight w:val="369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Звук 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со звуком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.  Научить характеризовать звук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акустическим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и артикуляционным признака.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у детей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Чтение открытых слогов, образованных буквой Т и буквами Я, Е, 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, И, Е.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Загадки-шутки.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«Домик».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«Продолжи ряд».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«Подбери картинку».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«Буквенные сказки».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«Собери слово».</w:t>
            </w:r>
          </w:p>
        </w:tc>
      </w:tr>
      <w:tr w:rsidR="009347F4" w:rsidRPr="009347F4" w:rsidTr="005E790C">
        <w:trPr>
          <w:trHeight w:val="364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со звуком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. Упражнять детей в определении места звуков в словах.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Упражнять в делении слов на слоги.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умение анализировать слова и выкладывать их графическую схему.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Звуковой анализ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2. Чтение открытых слогов, образованных буквой Д и буквами Я, Е, 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, И, Е.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«Скажи наоборот».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«Четвертый лишний».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«Продолжи ряд».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«Буквенные сказки».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«Логопедическое лото».</w:t>
            </w:r>
          </w:p>
        </w:tc>
      </w:tr>
      <w:tr w:rsidR="009347F4" w:rsidRPr="009347F4" w:rsidTr="005E790C">
        <w:trPr>
          <w:trHeight w:val="339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со звуком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. Научить характеризовать его по акустическим и артикуляционным признакам. Упражнять в делении слов на слоги, предложений на слова.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звуковом анализе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место звука в слове.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Звуковой анализ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Чтение открытых слогов, образованных буквой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и буквами Я, Е, Ю. И. Е.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«Назови слова с заданным звуком».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«Найди и обведи».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«Составь схему предложения».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«Продолжи ряд».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 Кто больше назовет?».</w:t>
            </w:r>
          </w:p>
        </w:tc>
      </w:tr>
      <w:tr w:rsidR="009347F4" w:rsidRPr="009347F4" w:rsidTr="005E790C">
        <w:trPr>
          <w:trHeight w:val="364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характеризовать звук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акустические и артикуляционные признаки.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Упражнять детей в звуковом анализе слов из трех звуков.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умение анализировать предложения.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Звуковой анализ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2. Чтение открытых слогов, образованных буквой 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и буквами Я, Е, Ю, И, Е.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«Скажи быстро».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«»Угадай, какой звук».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«Назови слово».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«Буквенные сказки».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«Собери слово».</w:t>
            </w:r>
          </w:p>
        </w:tc>
      </w:tr>
      <w:tr w:rsidR="009347F4" w:rsidRPr="009347F4" w:rsidTr="005E790C">
        <w:trPr>
          <w:trHeight w:val="339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Кь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характеризовать  звук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Кь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по акустическим и артикуляционным признакам.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Упражнять детей в делении слов на слоги. Развивать дыхание, голос и мимическую мускулатуру лица.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Упражнять в выделении звуков из слов.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Загадки.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2. Чтение открытых слогов, образованных буквой К и буквами Я, Е, 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, Е, И.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«Подбери картинку».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«Определи место звука в слове».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«Составь предложение».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«Перекличка».</w:t>
            </w:r>
          </w:p>
        </w:tc>
      </w:tr>
      <w:tr w:rsidR="009347F4" w:rsidRPr="009347F4" w:rsidTr="005E790C">
        <w:trPr>
          <w:trHeight w:val="304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Гь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со звуком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Гь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,  научить давать  характеристику. Развивать умение делить слова на слоги.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звуковом анализе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Выкладывание буквы из различного материала.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2. Звуковой анализ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Чтение открытых слогов, образованных буквой Г и буквами Я, Е, 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, И, Е.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6.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«Скажи наоборот».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«Найди пару».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«Подбери картинку».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«Разложи в два ряда».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«Буквенные сказки».</w:t>
            </w:r>
          </w:p>
        </w:tc>
      </w:tr>
      <w:tr w:rsidR="009347F4" w:rsidRPr="009347F4" w:rsidTr="005E790C">
        <w:trPr>
          <w:trHeight w:val="399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Фь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со звуком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Фь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чтении слогов. </w:t>
            </w: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Звуковой анализ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Чтение открытых слогов, образованных буквой Ф и буквами Я, Е, 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, И, Е.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«Закончи вторую строчку».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«Начинай с буквы…».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«Разгадай ребус». </w:t>
            </w:r>
          </w:p>
        </w:tc>
      </w:tr>
      <w:tr w:rsidR="009347F4" w:rsidRPr="009347F4" w:rsidTr="005E790C">
        <w:trPr>
          <w:trHeight w:val="334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Буква Ь.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Познакомить с буквой Ь.</w:t>
            </w:r>
            <w:r w:rsidRPr="00934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Объяснить, что Ь – показатель мягкости в конце слога или слова. Звука не обозначает, а показывает, что перед ней стоит мягкий знак. </w:t>
            </w: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Выкладывание буквы из различного материала.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Чтение таблицы.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«Кто что делает?».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«Продолжи ряд».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«Кто быстрее?».</w:t>
            </w:r>
          </w:p>
        </w:tc>
      </w:tr>
      <w:tr w:rsidR="009347F4" w:rsidRPr="009347F4" w:rsidTr="005E790C">
        <w:trPr>
          <w:trHeight w:val="369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Разделительный твердый знак – буква Ъ. Разделительный мягкий </w:t>
            </w: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знак. 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с разделительным твердым знаком – буквой Ъ.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чтении слогов. </w:t>
            </w: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Сравнение разделительных Ъ и Ь знаков.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Разучивание пословицы.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Чтение по карточкам.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6.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«Собери слово».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«Вставь букву».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«Обведи карандашом». </w:t>
            </w:r>
          </w:p>
        </w:tc>
      </w:tr>
      <w:tr w:rsidR="009347F4" w:rsidRPr="009347F4" w:rsidTr="005E790C">
        <w:trPr>
          <w:trHeight w:val="308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Звук Й. 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Буква Й.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со звуком и буквой Й.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Упражнять в анализе слов и предложений.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Выкладывание буквы из различного материала.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2. Чтение и сравнение на слух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Разучивание пословицы.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Чтение  по таблице.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6. 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7.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«Кто поедет в гости?».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«Четвертый лишний».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«Продолжи ряд».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«Что изменилось?».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«Логопедическое лото».</w:t>
            </w:r>
          </w:p>
        </w:tc>
      </w:tr>
      <w:tr w:rsidR="009347F4" w:rsidRPr="009347F4" w:rsidTr="005E790C">
        <w:trPr>
          <w:trHeight w:val="395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и букв 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и Б. 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чтении слогов. </w:t>
            </w: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Звуковой анализ слогов. 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слогов. 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«Раскрась предметы».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«Учись различать звуки».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«Составь слова». </w:t>
            </w:r>
          </w:p>
        </w:tc>
      </w:tr>
      <w:tr w:rsidR="009347F4" w:rsidRPr="009347F4" w:rsidTr="005E790C">
        <w:trPr>
          <w:trHeight w:val="273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и букв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и Д. 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чтении слогов. </w:t>
            </w: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Звуковой анализ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«Соедини картинки».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«Каким звуком различаются?».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«Отгадай загадку». </w:t>
            </w:r>
          </w:p>
        </w:tc>
      </w:tr>
      <w:tr w:rsidR="009347F4" w:rsidRPr="009347F4" w:rsidTr="005E790C">
        <w:trPr>
          <w:trHeight w:val="430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и букв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и З. 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чтении слогов. </w:t>
            </w: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Звуковой анализ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«Соедини картинки».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«Каким звуком различаются?».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«Отгадай загадку». </w:t>
            </w:r>
          </w:p>
        </w:tc>
      </w:tr>
      <w:tr w:rsidR="009347F4" w:rsidRPr="009347F4" w:rsidTr="005E790C">
        <w:trPr>
          <w:trHeight w:val="395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и букв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и Г. 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чтении слогов. </w:t>
            </w: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Звуковой анализ слов.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«Впиши нужную букву».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«Каким звуком различаются?».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«Буквы рассыпались». </w:t>
            </w:r>
          </w:p>
        </w:tc>
      </w:tr>
      <w:tr w:rsidR="009347F4" w:rsidRPr="009347F4" w:rsidTr="005E790C">
        <w:trPr>
          <w:trHeight w:val="308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и букв Ф и В. 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чтении слогов. </w:t>
            </w: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Звуковой анализ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«Отгадай загадку?».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«Каким звуком различаются?».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«Буквы рассыпались». </w:t>
            </w:r>
          </w:p>
        </w:tc>
      </w:tr>
      <w:tr w:rsidR="009347F4" w:rsidRPr="009347F4" w:rsidTr="005E790C">
        <w:trPr>
          <w:trHeight w:val="334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и букв 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и Ж. 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чтении слогов. </w:t>
            </w: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Звуковой анализ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«Определи звук».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«Каким звуком различаются?».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«Расставь буквы». </w:t>
            </w:r>
          </w:p>
        </w:tc>
      </w:tr>
      <w:tr w:rsidR="009347F4" w:rsidRPr="009347F4" w:rsidTr="005E790C">
        <w:trPr>
          <w:trHeight w:val="369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и букв 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и Ч. 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чтении слогов. </w:t>
            </w: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Звуковой анализ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«Назови картинки».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«Отгадай загадку?».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«Буквы рассыпались». </w:t>
            </w:r>
          </w:p>
        </w:tc>
      </w:tr>
      <w:tr w:rsidR="009347F4" w:rsidRPr="009347F4" w:rsidTr="005E790C">
        <w:trPr>
          <w:trHeight w:val="308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и букв Л и Р. 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чтении слогов. </w:t>
            </w: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Звуковой анализ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«Назови картинки».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«Отгадай загадку?».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«Буквы рассыпались». </w:t>
            </w:r>
          </w:p>
        </w:tc>
      </w:tr>
      <w:tr w:rsidR="009347F4" w:rsidRPr="009347F4" w:rsidTr="005E790C">
        <w:trPr>
          <w:trHeight w:val="395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и букв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и Ш. 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чтении слогов. </w:t>
            </w: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Звуковой анализ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«Назови картинки».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«Отгадай загадку?».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«Буквы рассыпались». </w:t>
            </w:r>
          </w:p>
        </w:tc>
      </w:tr>
      <w:tr w:rsidR="009347F4" w:rsidRPr="009347F4" w:rsidTr="005E790C">
        <w:trPr>
          <w:trHeight w:val="304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и букв 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и Ж. 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чтении слогов. </w:t>
            </w: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Звуковой анализ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«Назови картинки».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«Отгадай загадку?».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«Буквы рассыпались». </w:t>
            </w:r>
          </w:p>
        </w:tc>
      </w:tr>
      <w:tr w:rsidR="009347F4" w:rsidRPr="009347F4" w:rsidTr="005E790C">
        <w:trPr>
          <w:trHeight w:val="399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Пь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. Буква П.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чтении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Скороговорка.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2. Чтение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5. Работа в тетрадях по подготовке руки к письму.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«Домик».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«Хлопай, не зевай».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«Определи место звука в слове».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«Выдели звук».</w:t>
            </w:r>
          </w:p>
          <w:p w:rsid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«Буквенные сказки».</w:t>
            </w:r>
          </w:p>
          <w:p w:rsidR="00852B60" w:rsidRPr="009347F4" w:rsidRDefault="00852B60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F4" w:rsidRPr="009347F4" w:rsidTr="005E790C">
        <w:trPr>
          <w:trHeight w:val="304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Бь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. Буква Б.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у детей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Упражнять в делении слов на слоги.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чтении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Звуковой анализ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2. Составление схемы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6.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«Назови слова».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«Продолжи ряд».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«Подбери картинки».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«Хлопай, не зевай».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«Буквенные сказки».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6. «Поющие мячики, звучащие игрушки».</w:t>
            </w:r>
          </w:p>
        </w:tc>
      </w:tr>
      <w:tr w:rsidR="009347F4" w:rsidRPr="009347F4" w:rsidTr="005E790C">
        <w:trPr>
          <w:trHeight w:val="399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. Буква Т. 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Характеризовать звуки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 Т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по акустическим и артикуляционным признака. 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у детей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чтении слогов. 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Чтение слоговой таблицы.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Загадки-шутки.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«Домик».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«Продолжи ряд».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«Подбери картинку».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«Буквенные сказки».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«Собери слово».</w:t>
            </w:r>
          </w:p>
        </w:tc>
      </w:tr>
      <w:tr w:rsidR="009347F4" w:rsidRPr="009347F4" w:rsidTr="005E790C">
        <w:trPr>
          <w:trHeight w:val="308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. Буква Д.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Различать звуки  по акустическим и артикуляционным признакам.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Упражнять детей в определении места звуков в словах.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Упражнять в делении слов на слоги.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анализировать </w:t>
            </w: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и выкладывать их графическую схему.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Выкладывание буквы из различного материала. 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2. Звуковой анализ слогов. 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слогов.  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6.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«Скажи наоборот».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«Четвертый лишний».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«Продолжи ряд».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«Буквенные сказки».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«Логопедическое лото».</w:t>
            </w:r>
          </w:p>
        </w:tc>
      </w:tr>
      <w:tr w:rsidR="009347F4" w:rsidRPr="009347F4" w:rsidTr="005E790C">
        <w:trPr>
          <w:trHeight w:val="395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. Буква С.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Характеризовать звуки по акустическим и артикуляционным признакам.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Упражнять в делении слов на слоги, предложений на слова.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Упражнять в звуковом анализе слов.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место звука в слове.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Звуковой анализ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2. Чтение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«Назови слова с заданным звуком».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«Найди и обведи».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«Составь схему предложения».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«Продолжи ряд».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 Кто больше назовет?».</w:t>
            </w:r>
          </w:p>
        </w:tc>
      </w:tr>
      <w:tr w:rsidR="009347F4" w:rsidRPr="009347F4" w:rsidTr="005E790C">
        <w:trPr>
          <w:trHeight w:val="273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. Буква З. 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звук 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) с опорой на акустические и артикуляционные признаки.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звуковом анализе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умение анализировать предложения.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Звуковой анализ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Чтение слоговой таблицы.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«Скажи быстро».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«»Угадай, какой звук».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«Назови слово».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«Буквенные сказки».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«Собери слово».</w:t>
            </w:r>
          </w:p>
        </w:tc>
      </w:tr>
      <w:tr w:rsidR="009347F4" w:rsidRPr="009347F4" w:rsidTr="005E790C">
        <w:trPr>
          <w:trHeight w:val="430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Кь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. Буква К. 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Различать звуки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Кь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по акустическим и артикуляционным </w:t>
            </w: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признакам.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Упражнять детей в делении слов на слоги.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дыхание, голос и мимическую мускулатуру лица.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Упражнять в выделении звуков из слов.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Загадки.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Чтение слоговой таблицы.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«Подбери картинку».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«Определи место звука в слове».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«Составь предложение». 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«Перекличка».</w:t>
            </w:r>
          </w:p>
        </w:tc>
      </w:tr>
      <w:tr w:rsidR="009347F4" w:rsidRPr="009347F4" w:rsidTr="005E790C">
        <w:trPr>
          <w:trHeight w:val="395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Г –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Гь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. Буква Г.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звуки Г –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Гь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по акустическим и артикуляционным признакам.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умение делить слова на слоги.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звуковом анализе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Выкладывание буквы из различного материала.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2. Звуковой анализ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6.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«Скажи наоборот».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«Найди пару».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«Подбери картинку».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«Разложи в два ряда».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«Буквенные сказки».</w:t>
            </w:r>
          </w:p>
        </w:tc>
      </w:tr>
      <w:tr w:rsidR="009347F4" w:rsidRPr="009347F4" w:rsidTr="005E790C">
        <w:trPr>
          <w:trHeight w:val="308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Ф –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Фь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. Буква Ф. 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звуки Ф –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Фь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по акустическим и артикуляционным признакам.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чтении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слгов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Звуковой анализ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Чтение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«Закончи вторую строчку».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«Начинай с буквы…».</w:t>
            </w:r>
          </w:p>
          <w:p w:rsid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«Разгадай ребус». </w:t>
            </w:r>
          </w:p>
          <w:p w:rsidR="00852B60" w:rsidRPr="009347F4" w:rsidRDefault="00852B60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F4" w:rsidRPr="009347F4" w:rsidTr="005E790C">
        <w:trPr>
          <w:trHeight w:val="308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Вь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. Буква В.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Различать звуки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Вь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по акустическим и артикуляционным признакам.</w:t>
            </w:r>
            <w:r w:rsidRPr="00934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у детей умение анализировать предложения, слова и слоги.</w:t>
            </w:r>
            <w:r w:rsidRPr="00934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Звуковой анализ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2. Чтение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«Звук заблудился».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«Угадай, какой звук».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«Назови слово».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«Буквенные сказки».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«Кто увидит больше всех?».</w:t>
            </w:r>
          </w:p>
        </w:tc>
      </w:tr>
      <w:tr w:rsidR="009347F4" w:rsidRPr="009347F4" w:rsidTr="005E790C">
        <w:trPr>
          <w:trHeight w:val="395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М  -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Мь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. Буква М.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звуки М –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Мь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по акустическим и артикуляционным признакам.</w:t>
            </w:r>
            <w:r w:rsidRPr="00934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чтении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Выкладывание букв из различного материала.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4. Чтение слов и предложений.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«Хлопай, не зевай».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«Рассели по домам».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«Составь предложение».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«Продолжи ряд».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«Буквенные сказки».</w:t>
            </w:r>
          </w:p>
        </w:tc>
      </w:tr>
      <w:tr w:rsidR="009347F4" w:rsidRPr="009347F4" w:rsidTr="005E790C">
        <w:trPr>
          <w:trHeight w:val="364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Н  -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. Буква Н.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звуки Н –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по акустическим и артикуляционным признакам.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Упражнять детей  в умении  составлять звуковые схемы и анализировать их.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Чтение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Выкладывание буквы из различного материала.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Загадки – шутки.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6.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«Найди подходящее слово».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«Продолжи ряд».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«Составь схему».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«Кому это нужно?».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«Рыбалка».</w:t>
            </w:r>
          </w:p>
        </w:tc>
      </w:tr>
      <w:tr w:rsidR="009347F4" w:rsidRPr="009347F4" w:rsidTr="005E790C">
        <w:trPr>
          <w:trHeight w:val="339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Х –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Хь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. Буква Х.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звуки Х –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Хь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по акустическим и артикуляционным признакам.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Чтение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Выкладывание буквы из различного материала.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5.  Работа в тетрадях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«Скажи наоборот».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«Прибавляй слог».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«Продолжи ряд».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«Кто внимательнее?».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«Слоговое лото».</w:t>
            </w:r>
          </w:p>
        </w:tc>
      </w:tr>
      <w:tr w:rsidR="009347F4" w:rsidRPr="009347F4" w:rsidTr="005E790C">
        <w:trPr>
          <w:trHeight w:val="308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Л – Ль. Буква Л.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Различать звуки Л – Ль по акустическим и артикуляционным признакам.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у детей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Выкладывание буквы из различного материала.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2. Чтение слогов. 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Работа с разрезными  азбуками.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«Назови слова».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«Придумай предложение с заданным словом».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«Что изменилось?».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«Цепочка слов».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5. «Большие  - маленькие». </w:t>
            </w:r>
          </w:p>
        </w:tc>
      </w:tr>
      <w:tr w:rsidR="009347F4" w:rsidRPr="009347F4" w:rsidTr="005E790C">
        <w:trPr>
          <w:trHeight w:val="395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. Буква Р. 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звуки </w:t>
            </w:r>
            <w:proofErr w:type="gram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 по акустическим и артикуляционным признакам.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делении слов на слоги, в определении места звука в </w:t>
            </w: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фонематические процессы.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Чтение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Загадки – шутки.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«Скажи наоборот».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«Рассели слова».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«Подбери картинку».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«Цепочка слов».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5. «Составь слово».</w:t>
            </w:r>
          </w:p>
        </w:tc>
      </w:tr>
      <w:tr w:rsidR="009347F4" w:rsidRPr="009347F4" w:rsidTr="005E790C">
        <w:trPr>
          <w:trHeight w:val="364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Повторение алфавита.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Закрепление  алфавита.</w:t>
            </w: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2. Чтение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«Подчеркни буквы».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«Закончи предложение».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«Собери слово».</w:t>
            </w:r>
          </w:p>
        </w:tc>
      </w:tr>
      <w:tr w:rsidR="009347F4" w:rsidRPr="009347F4" w:rsidTr="005E790C">
        <w:trPr>
          <w:trHeight w:val="339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 по основным единицам речи: звук, слово, предложение</w:t>
            </w:r>
            <w:r w:rsidRPr="00934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чтении слогов. 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фонематический слух.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Работа с разрезными азбуками.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2. Чтение слогов. 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4.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«Составим отгадку».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«Разгадай ребус».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3. «Составь предложение». </w:t>
            </w:r>
          </w:p>
        </w:tc>
      </w:tr>
      <w:tr w:rsidR="009347F4" w:rsidRPr="009347F4" w:rsidTr="005E790C">
        <w:trPr>
          <w:trHeight w:val="304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  <w:r w:rsidRPr="00934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чтении слогов. 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фонематический слух.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Чтение слогов. 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«Собери слово».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«Прочитай предложение».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«Раздели слова на слоги».</w:t>
            </w:r>
          </w:p>
        </w:tc>
      </w:tr>
      <w:tr w:rsidR="009347F4" w:rsidRPr="009347F4" w:rsidTr="005E790C">
        <w:trPr>
          <w:trHeight w:val="399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чтении слогов. 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фонематический слух.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Чтение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«Закончи предложение».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«Хлопни в ладоши».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«Соедини картинки».</w:t>
            </w:r>
          </w:p>
        </w:tc>
      </w:tr>
      <w:tr w:rsidR="009347F4" w:rsidRPr="009347F4" w:rsidTr="005E790C">
        <w:trPr>
          <w:trHeight w:val="364"/>
        </w:trPr>
        <w:tc>
          <w:tcPr>
            <w:tcW w:w="1254" w:type="dxa"/>
            <w:vMerge w:val="restart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  <w:r w:rsidRPr="00934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чтении слогов. 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фонематический слух.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Чтение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«Собери слово».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«Прочитай предложение».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«Раздели слова на слоги».</w:t>
            </w:r>
          </w:p>
        </w:tc>
      </w:tr>
      <w:tr w:rsidR="009347F4" w:rsidRPr="009347F4" w:rsidTr="005E790C">
        <w:trPr>
          <w:trHeight w:val="339"/>
        </w:trPr>
        <w:tc>
          <w:tcPr>
            <w:tcW w:w="1254" w:type="dxa"/>
            <w:vMerge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</w:tcPr>
          <w:p w:rsidR="009347F4" w:rsidRPr="009347F4" w:rsidRDefault="009347F4" w:rsidP="0093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62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4722" w:type="dxa"/>
          </w:tcPr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чтении слогов. </w:t>
            </w:r>
          </w:p>
          <w:p w:rsidR="009347F4" w:rsidRPr="009347F4" w:rsidRDefault="009347F4" w:rsidP="00934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фонематический слух.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</w:tcPr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 xml:space="preserve">1. Чтение слогов. 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Пальчиковая гимнастика.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Работа в тетрадях по подготовке руки к письму.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 речевые игры: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1. «Закончи предложение».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2. «Хлопни в ладоши».</w:t>
            </w:r>
          </w:p>
          <w:p w:rsidR="009347F4" w:rsidRPr="009347F4" w:rsidRDefault="009347F4" w:rsidP="009347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7F4">
              <w:rPr>
                <w:rFonts w:ascii="Times New Roman" w:hAnsi="Times New Roman" w:cs="Times New Roman"/>
                <w:sz w:val="28"/>
                <w:szCs w:val="28"/>
              </w:rPr>
              <w:t>3. «Соедини картинки».</w:t>
            </w:r>
          </w:p>
        </w:tc>
      </w:tr>
    </w:tbl>
    <w:p w:rsidR="009347F4" w:rsidRPr="009347F4" w:rsidRDefault="009347F4" w:rsidP="00934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7F4" w:rsidRPr="009347F4" w:rsidRDefault="009347F4" w:rsidP="0093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7F4" w:rsidRPr="009347F4" w:rsidRDefault="009347F4" w:rsidP="0093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7F4" w:rsidRPr="009347F4" w:rsidRDefault="009347F4" w:rsidP="0093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7F4" w:rsidRPr="009347F4" w:rsidRDefault="009347F4" w:rsidP="0093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111" w:rsidRPr="009347F4" w:rsidRDefault="00284111" w:rsidP="0093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4111" w:rsidRPr="009347F4" w:rsidSect="009347F4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3DA" w:rsidRDefault="005773DA" w:rsidP="00955A1D">
      <w:pPr>
        <w:spacing w:after="0" w:line="240" w:lineRule="auto"/>
      </w:pPr>
      <w:r>
        <w:separator/>
      </w:r>
    </w:p>
  </w:endnote>
  <w:endnote w:type="continuationSeparator" w:id="1">
    <w:p w:rsidR="005773DA" w:rsidRDefault="005773DA" w:rsidP="0095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3DA" w:rsidRDefault="005773DA" w:rsidP="00955A1D">
      <w:pPr>
        <w:spacing w:after="0" w:line="240" w:lineRule="auto"/>
      </w:pPr>
      <w:r>
        <w:separator/>
      </w:r>
    </w:p>
  </w:footnote>
  <w:footnote w:type="continuationSeparator" w:id="1">
    <w:p w:rsidR="005773DA" w:rsidRDefault="005773DA" w:rsidP="0095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1D" w:rsidRPr="00955A1D" w:rsidRDefault="00955A1D">
    <w:pPr>
      <w:pStyle w:val="a6"/>
      <w:rPr>
        <w:b/>
        <w:sz w:val="28"/>
      </w:rPr>
    </w:pPr>
    <w:r>
      <w:rPr>
        <w:b/>
        <w:sz w:val="28"/>
      </w:rPr>
      <w:t>Павлив Е.Р. 284 – 332 - 019</w:t>
    </w:r>
  </w:p>
  <w:p w:rsidR="00955A1D" w:rsidRDefault="00955A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>
    <w:nsid w:val="03836A8F"/>
    <w:multiLevelType w:val="hybridMultilevel"/>
    <w:tmpl w:val="FC46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4F5D"/>
    <w:multiLevelType w:val="hybridMultilevel"/>
    <w:tmpl w:val="BD46A1F2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CFF54BE"/>
    <w:multiLevelType w:val="hybridMultilevel"/>
    <w:tmpl w:val="90CE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14E2E"/>
    <w:multiLevelType w:val="hybridMultilevel"/>
    <w:tmpl w:val="E36C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50877"/>
    <w:multiLevelType w:val="hybridMultilevel"/>
    <w:tmpl w:val="F506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52084"/>
    <w:multiLevelType w:val="hybridMultilevel"/>
    <w:tmpl w:val="701089C8"/>
    <w:lvl w:ilvl="0" w:tplc="06E83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42348C"/>
    <w:multiLevelType w:val="hybridMultilevel"/>
    <w:tmpl w:val="320EC300"/>
    <w:lvl w:ilvl="0" w:tplc="70BA0C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C21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8467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C08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5244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90A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4FC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852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462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690129"/>
    <w:multiLevelType w:val="hybridMultilevel"/>
    <w:tmpl w:val="5C721026"/>
    <w:lvl w:ilvl="0" w:tplc="81C29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2F0C2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8F60F6D"/>
    <w:multiLevelType w:val="hybridMultilevel"/>
    <w:tmpl w:val="F274D8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E45D9B"/>
    <w:multiLevelType w:val="hybridMultilevel"/>
    <w:tmpl w:val="2ABE38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12D48"/>
    <w:multiLevelType w:val="multilevel"/>
    <w:tmpl w:val="C99E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08392F"/>
    <w:multiLevelType w:val="hybridMultilevel"/>
    <w:tmpl w:val="B88EC75A"/>
    <w:lvl w:ilvl="0" w:tplc="610EC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E7624">
      <w:numFmt w:val="none"/>
      <w:lvlText w:val=""/>
      <w:lvlJc w:val="left"/>
      <w:pPr>
        <w:tabs>
          <w:tab w:val="num" w:pos="360"/>
        </w:tabs>
      </w:pPr>
    </w:lvl>
    <w:lvl w:ilvl="2" w:tplc="D2F0BAAE">
      <w:numFmt w:val="none"/>
      <w:lvlText w:val=""/>
      <w:lvlJc w:val="left"/>
      <w:pPr>
        <w:tabs>
          <w:tab w:val="num" w:pos="360"/>
        </w:tabs>
      </w:pPr>
    </w:lvl>
    <w:lvl w:ilvl="3" w:tplc="32821BD2">
      <w:numFmt w:val="none"/>
      <w:lvlText w:val=""/>
      <w:lvlJc w:val="left"/>
      <w:pPr>
        <w:tabs>
          <w:tab w:val="num" w:pos="360"/>
        </w:tabs>
      </w:pPr>
    </w:lvl>
    <w:lvl w:ilvl="4" w:tplc="D01C47BA">
      <w:numFmt w:val="none"/>
      <w:lvlText w:val=""/>
      <w:lvlJc w:val="left"/>
      <w:pPr>
        <w:tabs>
          <w:tab w:val="num" w:pos="360"/>
        </w:tabs>
      </w:pPr>
    </w:lvl>
    <w:lvl w:ilvl="5" w:tplc="060A0C00">
      <w:numFmt w:val="none"/>
      <w:lvlText w:val=""/>
      <w:lvlJc w:val="left"/>
      <w:pPr>
        <w:tabs>
          <w:tab w:val="num" w:pos="360"/>
        </w:tabs>
      </w:pPr>
    </w:lvl>
    <w:lvl w:ilvl="6" w:tplc="BA1AEB8A">
      <w:numFmt w:val="none"/>
      <w:lvlText w:val=""/>
      <w:lvlJc w:val="left"/>
      <w:pPr>
        <w:tabs>
          <w:tab w:val="num" w:pos="360"/>
        </w:tabs>
      </w:pPr>
    </w:lvl>
    <w:lvl w:ilvl="7" w:tplc="A038EB72">
      <w:numFmt w:val="none"/>
      <w:lvlText w:val=""/>
      <w:lvlJc w:val="left"/>
      <w:pPr>
        <w:tabs>
          <w:tab w:val="num" w:pos="360"/>
        </w:tabs>
      </w:pPr>
    </w:lvl>
    <w:lvl w:ilvl="8" w:tplc="FE12B80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4C41D6D"/>
    <w:multiLevelType w:val="hybridMultilevel"/>
    <w:tmpl w:val="005AF84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54F20A8A"/>
    <w:multiLevelType w:val="hybridMultilevel"/>
    <w:tmpl w:val="0F5A311A"/>
    <w:lvl w:ilvl="0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3517829"/>
    <w:multiLevelType w:val="hybridMultilevel"/>
    <w:tmpl w:val="8A98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531B5"/>
    <w:multiLevelType w:val="multilevel"/>
    <w:tmpl w:val="ECFE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3A5B31"/>
    <w:multiLevelType w:val="hybridMultilevel"/>
    <w:tmpl w:val="42C4E2CE"/>
    <w:lvl w:ilvl="0" w:tplc="8ED895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78AA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4C9F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013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E26A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2E44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218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CCDF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82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CE3CD5"/>
    <w:multiLevelType w:val="hybridMultilevel"/>
    <w:tmpl w:val="E83275EC"/>
    <w:lvl w:ilvl="0" w:tplc="440E6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2"/>
  </w:num>
  <w:num w:numId="5">
    <w:abstractNumId w:val="10"/>
  </w:num>
  <w:num w:numId="6">
    <w:abstractNumId w:val="12"/>
  </w:num>
  <w:num w:numId="7">
    <w:abstractNumId w:val="8"/>
  </w:num>
  <w:num w:numId="8">
    <w:abstractNumId w:val="1"/>
  </w:num>
  <w:num w:numId="9">
    <w:abstractNumId w:val="14"/>
  </w:num>
  <w:num w:numId="10">
    <w:abstractNumId w:val="13"/>
  </w:num>
  <w:num w:numId="11">
    <w:abstractNumId w:val="5"/>
  </w:num>
  <w:num w:numId="12">
    <w:abstractNumId w:val="3"/>
  </w:num>
  <w:num w:numId="13">
    <w:abstractNumId w:val="9"/>
  </w:num>
  <w:num w:numId="14">
    <w:abstractNumId w:val="0"/>
  </w:num>
  <w:num w:numId="15">
    <w:abstractNumId w:val="4"/>
  </w:num>
  <w:num w:numId="16">
    <w:abstractNumId w:val="7"/>
  </w:num>
  <w:num w:numId="17">
    <w:abstractNumId w:val="1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47F4"/>
    <w:rsid w:val="00284111"/>
    <w:rsid w:val="002B6B69"/>
    <w:rsid w:val="005773DA"/>
    <w:rsid w:val="00852B60"/>
    <w:rsid w:val="008F242D"/>
    <w:rsid w:val="009347F4"/>
    <w:rsid w:val="00955A1D"/>
    <w:rsid w:val="00DC5B6B"/>
    <w:rsid w:val="00F6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2D"/>
  </w:style>
  <w:style w:type="paragraph" w:styleId="3">
    <w:name w:val="heading 3"/>
    <w:basedOn w:val="a"/>
    <w:link w:val="30"/>
    <w:qFormat/>
    <w:rsid w:val="00934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47F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1">
    <w:name w:val="c11"/>
    <w:basedOn w:val="a"/>
    <w:rsid w:val="0093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347F4"/>
  </w:style>
  <w:style w:type="table" w:styleId="a3">
    <w:name w:val="Table Grid"/>
    <w:basedOn w:val="a1"/>
    <w:rsid w:val="0093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347F4"/>
    <w:pPr>
      <w:spacing w:after="0" w:line="300" w:lineRule="atLeast"/>
      <w:ind w:left="150" w:right="150" w:firstLine="375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qFormat/>
    <w:rsid w:val="009347F4"/>
    <w:rPr>
      <w:b/>
      <w:bCs/>
    </w:rPr>
  </w:style>
  <w:style w:type="paragraph" w:customStyle="1" w:styleId="1">
    <w:name w:val="Абзац списка1"/>
    <w:basedOn w:val="a"/>
    <w:rsid w:val="009347F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rsid w:val="00934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347F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934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9347F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5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5048</Words>
  <Characters>28777</Characters>
  <Application>Microsoft Office Word</Application>
  <DocSecurity>0</DocSecurity>
  <Lines>239</Lines>
  <Paragraphs>67</Paragraphs>
  <ScaleCrop>false</ScaleCrop>
  <Company>Reanimator Extreme Edition</Company>
  <LinksUpToDate>false</LinksUpToDate>
  <CharactersWithSpaces>33758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2015-01-08T09:01:00Z</dcterms:created>
  <dcterms:modified xsi:type="dcterms:W3CDTF">2015-01-08T16:37:00Z</dcterms:modified>
</cp:coreProperties>
</file>